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4B0F" w:rsidR="0061148E" w:rsidRPr="000C582F" w:rsidRDefault="000D3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8FE9" w:rsidR="0061148E" w:rsidRPr="000C582F" w:rsidRDefault="000D3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7A03D" w:rsidR="00B87ED3" w:rsidRPr="000C582F" w:rsidRDefault="000D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E035F" w:rsidR="00B87ED3" w:rsidRPr="000C582F" w:rsidRDefault="000D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20170" w:rsidR="00B87ED3" w:rsidRPr="000C582F" w:rsidRDefault="000D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5C351" w:rsidR="00B87ED3" w:rsidRPr="000C582F" w:rsidRDefault="000D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8B054" w:rsidR="00B87ED3" w:rsidRPr="000C582F" w:rsidRDefault="000D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86151" w:rsidR="00B87ED3" w:rsidRPr="000C582F" w:rsidRDefault="000D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24829" w:rsidR="00B87ED3" w:rsidRPr="000C582F" w:rsidRDefault="000D3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E8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FE7F3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84AF1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B9AEB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1FF55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18C85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D622D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4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D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1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2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A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0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C64E0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C377D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E2544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E7DA5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CD91E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B6A63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C4842" w:rsidR="00B87ED3" w:rsidRPr="000C582F" w:rsidRDefault="000D3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3C9A1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88E20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A75B5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D301F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9F371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4C292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3575A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B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D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65D84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933B3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F9765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D50A1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A6138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F60A8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DDC75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16059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89044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C01E1" w:rsidR="00B87ED3" w:rsidRPr="000C582F" w:rsidRDefault="000D3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CB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8B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4E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61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A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A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2024-06-11T05:53:00.0000000Z</dcterms:modified>
</coreProperties>
</file>