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00E5C" w:rsidR="0061148E" w:rsidRPr="008F69F5" w:rsidRDefault="00887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5AE1" w:rsidR="0061148E" w:rsidRPr="008F69F5" w:rsidRDefault="00887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84BFD" w:rsidR="00B87ED3" w:rsidRPr="008F69F5" w:rsidRDefault="0088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C1530" w:rsidR="00B87ED3" w:rsidRPr="008F69F5" w:rsidRDefault="0088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71F1B" w:rsidR="00B87ED3" w:rsidRPr="008F69F5" w:rsidRDefault="0088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A8DC8" w:rsidR="00B87ED3" w:rsidRPr="008F69F5" w:rsidRDefault="0088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17330" w:rsidR="00B87ED3" w:rsidRPr="008F69F5" w:rsidRDefault="0088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BC3CA" w:rsidR="00B87ED3" w:rsidRPr="008F69F5" w:rsidRDefault="0088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8F68E" w:rsidR="00B87ED3" w:rsidRPr="008F69F5" w:rsidRDefault="0088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94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C4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9A632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AAF09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C0854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BB985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8432C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0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8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DF5F1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5F88C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F911A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0A377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BCB5C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C3D96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DFDD1" w:rsidR="00B87ED3" w:rsidRPr="008F69F5" w:rsidRDefault="0088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DBAA6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D75B9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4184E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7B122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E62C6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A0429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1C9A6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2FB9" w:rsidR="00B87ED3" w:rsidRPr="00944D28" w:rsidRDefault="00887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E2546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481C9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58223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CFCED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2F8AE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D0000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66477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7C10C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F45EE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2BDA9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4A8AB" w:rsidR="00B87ED3" w:rsidRPr="008F69F5" w:rsidRDefault="0088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71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52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81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2E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