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3251" w:rsidR="0061148E" w:rsidRPr="008F69F5" w:rsidRDefault="00DB0A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FF7F" w:rsidR="0061148E" w:rsidRPr="008F69F5" w:rsidRDefault="00DB0A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4CDE9" w:rsidR="00B87ED3" w:rsidRPr="008F69F5" w:rsidRDefault="00DB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9AA9F" w:rsidR="00B87ED3" w:rsidRPr="008F69F5" w:rsidRDefault="00DB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624DA" w:rsidR="00B87ED3" w:rsidRPr="008F69F5" w:rsidRDefault="00DB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99444" w:rsidR="00B87ED3" w:rsidRPr="008F69F5" w:rsidRDefault="00DB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074DF" w:rsidR="00B87ED3" w:rsidRPr="008F69F5" w:rsidRDefault="00DB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C0597" w:rsidR="00B87ED3" w:rsidRPr="008F69F5" w:rsidRDefault="00DB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C548F" w:rsidR="00B87ED3" w:rsidRPr="008F69F5" w:rsidRDefault="00DB0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E7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8C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736D5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7CD03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53B82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E8A14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8C952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03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71F62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F0EE7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D58BA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A76DB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F8E93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E2A89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3114E" w:rsidR="00B87ED3" w:rsidRPr="008F69F5" w:rsidRDefault="00DB0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179EE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C26DE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B3098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4DAD3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8A1B7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D66A8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8DA3C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F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C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3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6D7C7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DD21D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1F708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995A3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D4CB4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20EBE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5FD65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C1364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246CF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6DBBF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317FD" w:rsidR="00B87ED3" w:rsidRPr="008F69F5" w:rsidRDefault="00DB0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2D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B1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89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3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A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3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AF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