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3F0C" w:rsidR="0061148E" w:rsidRPr="008F69F5" w:rsidRDefault="000C2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FE55" w:rsidR="0061148E" w:rsidRPr="008F69F5" w:rsidRDefault="000C2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F1417" w:rsidR="00B87ED3" w:rsidRPr="008F69F5" w:rsidRDefault="000C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1351A" w:rsidR="00B87ED3" w:rsidRPr="008F69F5" w:rsidRDefault="000C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51D67" w:rsidR="00B87ED3" w:rsidRPr="008F69F5" w:rsidRDefault="000C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3DCAE" w:rsidR="00B87ED3" w:rsidRPr="008F69F5" w:rsidRDefault="000C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753E8" w:rsidR="00B87ED3" w:rsidRPr="008F69F5" w:rsidRDefault="000C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7674A" w:rsidR="00B87ED3" w:rsidRPr="008F69F5" w:rsidRDefault="000C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DEC98" w:rsidR="00B87ED3" w:rsidRPr="008F69F5" w:rsidRDefault="000C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8D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FC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C4E2B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7596C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ECF23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56FFC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B7238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7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0B350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3AE09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7918F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18DC7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B2727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27E4B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EBFA0" w:rsidR="00B87ED3" w:rsidRPr="008F69F5" w:rsidRDefault="000C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42AAE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1687F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7FF07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15E62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89C75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78FBE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F0966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8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BA89E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99F7A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ED799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F8D82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3564C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B007A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F2B64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0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292CA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5D31C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E2EC2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DE2E0" w:rsidR="00B87ED3" w:rsidRPr="008F69F5" w:rsidRDefault="000C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B8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B6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38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0C28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2024-06-11T01:19:00.0000000Z</dcterms:modified>
</coreProperties>
</file>