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BE1AA3" w:rsidR="00380DB3" w:rsidRPr="0068293E" w:rsidRDefault="00B22A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C8F6FB" w:rsidR="00380DB3" w:rsidRPr="0068293E" w:rsidRDefault="00B22A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8505B9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B2B0C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727AC8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B08CAC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5AD70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5BAA54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68CEA0" w:rsidR="00240DC4" w:rsidRPr="00B03D55" w:rsidRDefault="00B22A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B7F0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53F059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5AF72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FD5F0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0CD76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50567B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EC0E6F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A4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386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98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9F0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6F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128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F2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573283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F448C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7D9300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3D00D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C0F9AF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62C3CA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E3819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9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65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7D5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15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76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FDF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BB0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12679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A49A5F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49AB00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C0C239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9CEFB5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04400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03BD8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DE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3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20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E7E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A4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D7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4B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EDF05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3D45C0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86651C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8D787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7C9BC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46969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B8EE74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AE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9B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1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C14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63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CD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0A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F96A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548908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F1B344" w:rsidR="009A6C64" w:rsidRPr="00730585" w:rsidRDefault="00B22A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1A8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EB8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DB4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D5E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E0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19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71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417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62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51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3E5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2ADD" w:rsidRPr="00B537C7" w:rsidRDefault="00B22A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2ADD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