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4D0373" w:rsidR="00AA29B6" w:rsidRPr="00EA69E9" w:rsidRDefault="002E28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2EB14" w:rsidR="00AA29B6" w:rsidRPr="00AA29B6" w:rsidRDefault="002E28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A91E4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FC915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BD9A2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38DE8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3A394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B4D95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E3399" w:rsidR="00B87ED3" w:rsidRPr="00FC7F6A" w:rsidRDefault="002E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15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F6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3A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1D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51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DF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66712" w:rsidR="00B87ED3" w:rsidRPr="00D44524" w:rsidRDefault="002E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C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F8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64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4F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6A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4A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CF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9A638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841BE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6199D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3C906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7B713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0380C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74047" w:rsidR="000B5588" w:rsidRPr="00D44524" w:rsidRDefault="002E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A8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ED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17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3C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74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2F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9C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6E4A7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19BC8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53FA1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B1A2E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392AC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260B0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D6739" w:rsidR="00846B8B" w:rsidRPr="00D44524" w:rsidRDefault="002E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E9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1F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6E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80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E9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A40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43554" w:rsidR="007A5870" w:rsidRPr="00EA69E9" w:rsidRDefault="002E28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9550F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E1CDD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E59B4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A977C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7BC6E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27DF7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9194C" w:rsidR="007A5870" w:rsidRPr="00D44524" w:rsidRDefault="002E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0F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5427A" w:rsidR="0021795A" w:rsidRPr="00EA69E9" w:rsidRDefault="002E28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41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26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46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72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C5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B7D63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29A4D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D067A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3C365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1145E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57314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F35C1" w:rsidR="0021795A" w:rsidRPr="00D44524" w:rsidRDefault="002E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61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65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E1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BF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74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C9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E1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73B0DC" w:rsidR="00DF25F7" w:rsidRPr="00D44524" w:rsidRDefault="002E2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6D1CDB" w:rsidR="00DF25F7" w:rsidRPr="00D44524" w:rsidRDefault="002E2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1E4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694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DC0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779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8DD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48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F8E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DE6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0BA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FF1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9EA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0D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2811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4B9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