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F2BBA4" w:rsidR="00AA29B6" w:rsidRPr="00EA69E9" w:rsidRDefault="00F719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AFDB3" w:rsidR="00AA29B6" w:rsidRPr="00AA29B6" w:rsidRDefault="00F719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82EC0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64700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B2EDA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A1108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FF479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34C16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CE245" w:rsidR="00B87ED3" w:rsidRPr="00FC7F6A" w:rsidRDefault="00F71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39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09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C3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0D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CD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AE0F2" w:rsidR="00B87ED3" w:rsidRPr="00D44524" w:rsidRDefault="00F71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347AA" w:rsidR="00B87ED3" w:rsidRPr="00D44524" w:rsidRDefault="00F71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48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7B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70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CC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D9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46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0F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44946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B8864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9A8AC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FC8BD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752D4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C75F3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3B9BC" w:rsidR="000B5588" w:rsidRPr="00D44524" w:rsidRDefault="00F71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BA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C0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89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4B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18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5C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90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770C5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F18A9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767A3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63818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2463F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E9896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75D47" w:rsidR="00846B8B" w:rsidRPr="00D44524" w:rsidRDefault="00F71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DF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1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F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29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DD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07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21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1725C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599DD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0A828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8B0A4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64EDA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51078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222D9" w:rsidR="007A5870" w:rsidRPr="00D44524" w:rsidRDefault="00F71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CD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C6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FC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D5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BD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5A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F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9FECC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BE0E5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C4C94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59B90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AAD42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6E035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50390" w:rsidR="0021795A" w:rsidRPr="00D44524" w:rsidRDefault="00F71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0B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F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2B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DE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5C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43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66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3A7DBE" w:rsidR="00DF25F7" w:rsidRPr="00D44524" w:rsidRDefault="00F719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DF2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06C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DAA0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C6F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C1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9373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F6C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860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460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471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DF8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FA6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C255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04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1906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