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CF79" w:rsidR="0061148E" w:rsidRPr="00177744" w:rsidRDefault="003C3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48A6" w:rsidR="0061148E" w:rsidRPr="00177744" w:rsidRDefault="003C3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C4558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105B2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9ACD7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4D9A3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4CE39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56543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775CA" w:rsidR="004A6494" w:rsidRPr="00177744" w:rsidRDefault="003C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6E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C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83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5A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C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8A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28029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B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6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3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6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D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1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B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D16FC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2B60F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F4A7D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CC8F5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CA7A4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C50DD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A2C81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7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F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9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6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F3957" w:rsidR="00B87ED3" w:rsidRPr="00177744" w:rsidRDefault="003C3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6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FCAB4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EC6BA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EEAD0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43438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91219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26FAA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B0C89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0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A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2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4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7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2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C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E29F3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99E6B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06BB8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0B0FD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4E30D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6B35B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C696C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C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F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1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2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7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B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5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7CEAD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F854B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61A47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36FFB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16E82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17C32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CE337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0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9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A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B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9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6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4849B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260A66" w:rsidR="00B87ED3" w:rsidRPr="00177744" w:rsidRDefault="003C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6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F6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4A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57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A2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00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69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7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2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77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38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15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EF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C3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