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D1C71" w:rsidR="0061148E" w:rsidRPr="00C834E2" w:rsidRDefault="006F6E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3FA9" w:rsidR="0061148E" w:rsidRPr="00C834E2" w:rsidRDefault="006F6E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2B87B" w:rsidR="00B87ED3" w:rsidRPr="00944D28" w:rsidRDefault="006F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7ACCC" w:rsidR="00B87ED3" w:rsidRPr="00944D28" w:rsidRDefault="006F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BF899" w:rsidR="00B87ED3" w:rsidRPr="00944D28" w:rsidRDefault="006F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B9A5B" w:rsidR="00B87ED3" w:rsidRPr="00944D28" w:rsidRDefault="006F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64BB2" w:rsidR="00B87ED3" w:rsidRPr="00944D28" w:rsidRDefault="006F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964B6" w:rsidR="00B87ED3" w:rsidRPr="00944D28" w:rsidRDefault="006F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1FECF" w:rsidR="00B87ED3" w:rsidRPr="00944D28" w:rsidRDefault="006F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11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39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B6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5B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40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69BD3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475FD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D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5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7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B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B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4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F4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F3883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123A7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A7F87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BCF8A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CDB85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CA2EA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B30EA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7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1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B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E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2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0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8B4B4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E9A72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4E77F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EBA6C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BF095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4E5B2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B577A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CFD84" w:rsidR="00B87ED3" w:rsidRPr="00944D28" w:rsidRDefault="006F6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00F2F" w:rsidR="00B87ED3" w:rsidRPr="00944D28" w:rsidRDefault="006F6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1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2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9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C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7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DD97D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0C844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809A6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825EB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EEBDD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376D5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0B001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D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F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7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3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B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2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0F981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D6346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34700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897BC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4D297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4954D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F8276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0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6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7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2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0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C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B4180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2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91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F6F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1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39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7D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C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3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F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F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9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E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8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2CB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E3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2024-06-13T09:33:00.0000000Z</dcterms:modified>
</coreProperties>
</file>