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EC6B" w:rsidR="0061148E" w:rsidRPr="00C834E2" w:rsidRDefault="00355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F6D2F" w:rsidR="0061148E" w:rsidRPr="00C834E2" w:rsidRDefault="00355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47EF" w:rsidR="00B87ED3" w:rsidRPr="00944D28" w:rsidRDefault="003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E574B" w:rsidR="00B87ED3" w:rsidRPr="00944D28" w:rsidRDefault="003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906E3" w:rsidR="00B87ED3" w:rsidRPr="00944D28" w:rsidRDefault="003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0C752" w:rsidR="00B87ED3" w:rsidRPr="00944D28" w:rsidRDefault="003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6D6A6" w:rsidR="00B87ED3" w:rsidRPr="00944D28" w:rsidRDefault="003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3237" w:rsidR="00B87ED3" w:rsidRPr="00944D28" w:rsidRDefault="003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1FEB3" w:rsidR="00B87ED3" w:rsidRPr="00944D28" w:rsidRDefault="0035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C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2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8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5A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31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43E53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A975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B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A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8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E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D1924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EC2F2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DDE2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8D575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FFCA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519B7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1AA9" w:rsidR="00B87ED3" w:rsidRPr="00944D28" w:rsidRDefault="0035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E3C34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329A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0CD41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5196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110A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D92D1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DE664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8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F1BC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64A3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C074D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84950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F60D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0792B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DE132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9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CD85" w:rsidR="00B87ED3" w:rsidRPr="00944D28" w:rsidRDefault="0035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ACB11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D64E7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E1ABB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23CD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ADDF1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791C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63B6B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2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952AE" w:rsidR="00B87ED3" w:rsidRPr="00944D28" w:rsidRDefault="0035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D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3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D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8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4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0C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B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C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9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2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D5720"/>
    <w:rsid w:val="002D505A"/>
    <w:rsid w:val="003441B6"/>
    <w:rsid w:val="00355D2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2024-06-12T10:22:00.0000000Z</dcterms:modified>
</coreProperties>
</file>