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7AC5B" w:rsidR="00C34772" w:rsidRPr="0026421F" w:rsidRDefault="00547A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5942E" w:rsidR="00C34772" w:rsidRPr="00D339A1" w:rsidRDefault="00547A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B9275" w:rsidR="002A7340" w:rsidRPr="00CD56BA" w:rsidRDefault="00547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D77A3" w:rsidR="002A7340" w:rsidRPr="00CD56BA" w:rsidRDefault="00547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72090" w:rsidR="002A7340" w:rsidRPr="00CD56BA" w:rsidRDefault="00547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C5A48" w:rsidR="002A7340" w:rsidRPr="00CD56BA" w:rsidRDefault="00547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F7315" w:rsidR="002A7340" w:rsidRPr="00CD56BA" w:rsidRDefault="00547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1FB97" w:rsidR="002A7340" w:rsidRPr="00CD56BA" w:rsidRDefault="00547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6E97A" w:rsidR="002A7340" w:rsidRPr="00CD56BA" w:rsidRDefault="00547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C0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95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EE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01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F2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92385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4F68E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A8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24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40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8F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D1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05DF1" w:rsidR="001835FB" w:rsidRPr="006D22CC" w:rsidRDefault="00547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36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1A655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4DFBF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45D2A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216BD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AF734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DE2C0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86BA0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6E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88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71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F1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A6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0C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5A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8E3B2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6D68E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9B970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C5EB5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CCBAA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4FC9C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CA706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3E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1D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BE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9F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E0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BB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05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5C28A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59E15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3218F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AF3C6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BD2DF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A5B33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F4C29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50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E6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B4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6E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59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99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98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F7721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1CB91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C85A0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B779D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E50FA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5AFAD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E48A4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A0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B3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F3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88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54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15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58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AA2B9" w:rsidR="009A6C64" w:rsidRPr="00730585" w:rsidRDefault="0054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55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110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2A3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CD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B35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D39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618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085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7EA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22E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8A9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461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95A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A27" w:rsidRPr="00B537C7" w:rsidRDefault="00547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425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29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A2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2019-12-12T15:31:00.0000000Z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