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CBD82" w:rsidR="00C34772" w:rsidRPr="0026421F" w:rsidRDefault="00B21B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45B5B" w:rsidR="00C34772" w:rsidRPr="00D339A1" w:rsidRDefault="00B21B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C0D8C" w:rsidR="002A7340" w:rsidRPr="00CD56BA" w:rsidRDefault="00B21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07A27" w:rsidR="002A7340" w:rsidRPr="00CD56BA" w:rsidRDefault="00B21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7EB7D" w:rsidR="002A7340" w:rsidRPr="00CD56BA" w:rsidRDefault="00B21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7184E" w:rsidR="002A7340" w:rsidRPr="00CD56BA" w:rsidRDefault="00B21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D8603" w:rsidR="002A7340" w:rsidRPr="00CD56BA" w:rsidRDefault="00B21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410ED" w:rsidR="002A7340" w:rsidRPr="00CD56BA" w:rsidRDefault="00B21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7CBB5" w:rsidR="002A7340" w:rsidRPr="00CD56BA" w:rsidRDefault="00B21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EF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BE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F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36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8B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B32A5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C2FE2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D8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C4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C2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D0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8C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2C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5B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600E1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11008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25E77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39426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A2427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52610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54910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CA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0B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EB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73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9B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1F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0D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2175A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7DB2F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B4BBF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F0212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94346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AA12D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E0E23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6A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07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5B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F5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6A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60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11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CC433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E5272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AAA44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057B8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AE0CF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534C2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BC8E9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F0C31" w:rsidR="001835FB" w:rsidRPr="006D22CC" w:rsidRDefault="00B21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D8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2B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1E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F4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75C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74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D865A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5F510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7700E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3664D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F21DE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70953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CC9FC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82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71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2A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88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30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D8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D9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FEE21" w:rsidR="009A6C64" w:rsidRPr="00730585" w:rsidRDefault="00B21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E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A4B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9B8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53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87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46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F3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4C2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9D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E3D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758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68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9FC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1B65" w:rsidRPr="00B537C7" w:rsidRDefault="00B21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388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C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B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2019-12-12T15:31:00.0000000Z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