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94E4" w:rsidR="0061148E" w:rsidRPr="00812946" w:rsidRDefault="00EE2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24FE" w:rsidR="0061148E" w:rsidRPr="00812946" w:rsidRDefault="00EE2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C84A8" w:rsidR="00673BC7" w:rsidRPr="00812946" w:rsidRDefault="00EE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A69F5" w:rsidR="00673BC7" w:rsidRPr="00812946" w:rsidRDefault="00EE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91348" w:rsidR="00673BC7" w:rsidRPr="00812946" w:rsidRDefault="00EE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1D349" w:rsidR="00673BC7" w:rsidRPr="00812946" w:rsidRDefault="00EE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CEEAC" w:rsidR="00673BC7" w:rsidRPr="00812946" w:rsidRDefault="00EE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32C3E" w:rsidR="00673BC7" w:rsidRPr="00812946" w:rsidRDefault="00EE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E8BEF" w:rsidR="00673BC7" w:rsidRPr="00812946" w:rsidRDefault="00EE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50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EF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2E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EA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F7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8A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AC542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0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D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A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9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7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1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4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073DF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6D785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84EA9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55AD0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CB1B8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23FBA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2F674" w:rsidR="00B87ED3" w:rsidRPr="00812946" w:rsidRDefault="00EE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0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E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8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C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D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9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7DB9A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88C41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AB930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085CF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4EC7B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C7FCF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CDA31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4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7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4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2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F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EE90" w:rsidR="00B87ED3" w:rsidRPr="00812946" w:rsidRDefault="00EE2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CA748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1D99B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B9E37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BCC38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A4328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5B1BC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0AA6A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B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A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3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4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F2111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66A1F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235D7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3A969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AD046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B95AE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EED78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5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D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0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E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F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5F3013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C9581" w:rsidR="00B87ED3" w:rsidRPr="00812946" w:rsidRDefault="00EE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81F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BFE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91A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394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4EE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40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06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A3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2E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E4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F5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7C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AF5"/>
    <w:rsid w:val="00ED0B72"/>
    <w:rsid w:val="00EE27E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2024-06-13T08:29:00.0000000Z</dcterms:modified>
</coreProperties>
</file>