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876E1" w:rsidR="0061148E" w:rsidRPr="00944D28" w:rsidRDefault="00414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DC53" w:rsidR="0061148E" w:rsidRPr="004A7085" w:rsidRDefault="00414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BB196C" w:rsidR="00E22E60" w:rsidRPr="007D5604" w:rsidRDefault="00414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171E8B" w:rsidR="00E22E60" w:rsidRPr="007D5604" w:rsidRDefault="00414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1AD412" w:rsidR="00E22E60" w:rsidRPr="007D5604" w:rsidRDefault="00414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4286C5" w:rsidR="00E22E60" w:rsidRPr="007D5604" w:rsidRDefault="00414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0DD81C" w:rsidR="00E22E60" w:rsidRPr="007D5604" w:rsidRDefault="00414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B19A13" w:rsidR="00E22E60" w:rsidRPr="007D5604" w:rsidRDefault="00414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08F144" w:rsidR="00E22E60" w:rsidRPr="007D5604" w:rsidRDefault="00414F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B4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972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3C7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81C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F0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1E4E8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F7437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7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7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D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5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2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4A3C7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CA0AD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E7C8E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B97E5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E0F39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C33BD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85D03" w:rsidR="00B87ED3" w:rsidRPr="007D5604" w:rsidRDefault="00414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D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E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908DF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AD7C6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3C454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BE8C0C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9480B0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70C9C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74DB7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F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088BA" w:rsidR="00B87ED3" w:rsidRPr="00944D28" w:rsidRDefault="0041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81E73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AB4DB7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8AE448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B7BCA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377AA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042A1A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729B3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4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1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4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2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5EF9B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0F75A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AA06D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ED351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B68617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25DCE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11589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5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D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B0DA" w:rsidR="00B87ED3" w:rsidRPr="00944D28" w:rsidRDefault="0041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2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68763B" w:rsidR="00B87ED3" w:rsidRPr="007D5604" w:rsidRDefault="00414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F07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C08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E8DA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17A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800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824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C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2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5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5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2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E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C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4FC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095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2024-06-13T05:20:00.0000000Z</dcterms:modified>
</coreProperties>
</file>