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638FA" w:rsidR="00FD3806" w:rsidRPr="00A72646" w:rsidRDefault="00237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87A8A" w:rsidR="00FD3806" w:rsidRPr="002A5E6C" w:rsidRDefault="00237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0698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0B0D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B1DC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FF0D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A78C8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CBC5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613A" w:rsidR="00B87ED3" w:rsidRPr="00AF0D95" w:rsidRDefault="00237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B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73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A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16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F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54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D06CC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D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C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1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7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6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7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80DEE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BF7A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8B49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3C0B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9285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304F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20DA" w:rsidR="00B87ED3" w:rsidRPr="00AF0D95" w:rsidRDefault="00237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4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FDAE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6C79E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BA73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9E4F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D41E7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F1A4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C4B3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D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99A0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9EEB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B6156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1CA4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E4F3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F9B2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D971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8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B03D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DA9E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96B5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0991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DC40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70DFD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3918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3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08FAD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77D97" w:rsidR="00B87ED3" w:rsidRPr="00AF0D95" w:rsidRDefault="00237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9F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5A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B7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6A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46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84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B9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1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5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8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8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4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DB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7B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