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52802" w:rsidR="00FD3806" w:rsidRPr="00A72646" w:rsidRDefault="00F22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7C41C" w:rsidR="00FD3806" w:rsidRPr="002A5E6C" w:rsidRDefault="00F22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36F1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44FC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0416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447E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D75AF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DDAF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616DF" w:rsidR="00B87ED3" w:rsidRPr="00AF0D95" w:rsidRDefault="00F22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C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BC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C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A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3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8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9C0B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C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0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1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5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3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4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F57B" w:rsidR="00B87ED3" w:rsidRPr="00AF0D95" w:rsidRDefault="00F22ABD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9B0F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3F96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B159B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FFBF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1B5B1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7734F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6F95" w:rsidR="00B87ED3" w:rsidRPr="00AF0D95" w:rsidRDefault="00F22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7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6D6B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7CD2B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9DB9F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B7DA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FA18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24A5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E4770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B433" w:rsidR="00B87ED3" w:rsidRPr="00AF0D95" w:rsidRDefault="00F22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5C086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95921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8259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D774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4420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22A9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7B83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F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6F33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EBCF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5DD2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CFFA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4B686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ABE92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F2B9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F714" w:rsidR="00B87ED3" w:rsidRPr="00AF0D95" w:rsidRDefault="00F22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6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FFDC8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98A20" w:rsidR="00B87ED3" w:rsidRPr="00AF0D95" w:rsidRDefault="00F22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AC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F3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CD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CF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70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A7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44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4E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4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F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C1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C4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AB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