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3CFF3" w:rsidR="00FD3806" w:rsidRPr="00A72646" w:rsidRDefault="00455F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1D0E9" w:rsidR="00FD3806" w:rsidRPr="002A5E6C" w:rsidRDefault="00455F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8BE10" w:rsidR="00B87ED3" w:rsidRPr="00AF0D95" w:rsidRDefault="0045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36186" w:rsidR="00B87ED3" w:rsidRPr="00AF0D95" w:rsidRDefault="0045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F79F1" w:rsidR="00B87ED3" w:rsidRPr="00AF0D95" w:rsidRDefault="0045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2351B" w:rsidR="00B87ED3" w:rsidRPr="00AF0D95" w:rsidRDefault="0045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11C7D" w:rsidR="00B87ED3" w:rsidRPr="00AF0D95" w:rsidRDefault="0045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A2252" w:rsidR="00B87ED3" w:rsidRPr="00AF0D95" w:rsidRDefault="0045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AB329" w:rsidR="00B87ED3" w:rsidRPr="00AF0D95" w:rsidRDefault="0045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D5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91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4F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01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7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DC350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B9E2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05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A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6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1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F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C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CD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470BB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19D56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B7750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F3FF4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3ECF8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B75D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37887" w:rsidR="00B87ED3" w:rsidRPr="00AF0D95" w:rsidRDefault="0045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9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3987F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4C4B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C6ACA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AFC4D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217A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F7F9B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2B3D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C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F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8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CCE78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30C2E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702F1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5267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082CD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442F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A3814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0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0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17C44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D7511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B9C93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1660C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1470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E74C5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68CC7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5198" w:rsidR="00B87ED3" w:rsidRPr="00AF0D95" w:rsidRDefault="00455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7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451C1" w:rsidR="00B87ED3" w:rsidRPr="00AF0D95" w:rsidRDefault="0045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74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CD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63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2B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E3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1F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1F9DD9" w:rsidR="00B87ED3" w:rsidRPr="00AF0D95" w:rsidRDefault="00455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51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0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6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3F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E8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363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5FC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