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C0A51" w:rsidR="00FD3806" w:rsidRPr="00A72646" w:rsidRDefault="00C94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652A9" w:rsidR="00FD3806" w:rsidRPr="002A5E6C" w:rsidRDefault="00C94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D78C5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5C72F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0570C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526DB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BAC8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40B71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9747" w:rsidR="00B87ED3" w:rsidRPr="00AF0D95" w:rsidRDefault="00C94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9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0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0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C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9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7B58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03CB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5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2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6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3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0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9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6A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FAEA3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4F29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C4EB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2CA69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0146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D530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A0D7" w:rsidR="00B87ED3" w:rsidRPr="00AF0D95" w:rsidRDefault="00C94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33AF" w:rsidR="00B87ED3" w:rsidRPr="00AF0D95" w:rsidRDefault="00C94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3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F4D4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AF73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66615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6EE5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5E0B1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362E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A60E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3AFE5" w:rsidR="00B87ED3" w:rsidRPr="00AF0D95" w:rsidRDefault="00C94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2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1D39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3093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BF7C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690C3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268A2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8796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4862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C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A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88953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F837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21084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D499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C558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A6B3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B11AF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0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ADD9C" w:rsidR="00B87ED3" w:rsidRPr="00AF0D95" w:rsidRDefault="00C94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F5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08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5A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3C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60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67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4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0C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4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6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9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D2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CB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491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