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5B038" w:rsidR="002534F3" w:rsidRPr="0068293E" w:rsidRDefault="00BF5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5C54D" w:rsidR="002534F3" w:rsidRPr="0068293E" w:rsidRDefault="00BF5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78580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F856A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B6DE6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095DE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3C3E3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3DD65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5CCC2" w:rsidR="002A7340" w:rsidRPr="00FF2AF3" w:rsidRDefault="00BF5E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B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C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6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A4161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A04A1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A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6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D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2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D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B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B8001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0609B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CBA1E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7D445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35AC9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011DF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C846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6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C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7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E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7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B482C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0971B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582BB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EA64E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9E7A3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6A304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5336A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1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5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8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2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AAF9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2BCA2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683F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B3ADC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21717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3F527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456F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3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B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3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C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0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D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CF9BC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F4DAF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499B3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07F1A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A8C4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D0242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5E38E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4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8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7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07F34" w:rsidR="009A6C64" w:rsidRPr="00730585" w:rsidRDefault="00BF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2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1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2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4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1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F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C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6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E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4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3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89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5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EA6" w:rsidRPr="00B537C7" w:rsidRDefault="00BF5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A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17A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