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74E77" w:rsidR="00D930ED" w:rsidRPr="00EA69E9" w:rsidRDefault="00561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89DDF" w:rsidR="00D930ED" w:rsidRPr="00790574" w:rsidRDefault="00561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563C0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C9032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1773D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D997C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A6975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50AA1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705A6" w:rsidR="00B87ED3" w:rsidRPr="00FC7F6A" w:rsidRDefault="0056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D2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87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D36B1" w:rsidR="00B87ED3" w:rsidRPr="00D44524" w:rsidRDefault="0056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3C72D" w:rsidR="00B87ED3" w:rsidRPr="00D44524" w:rsidRDefault="0056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56386" w:rsidR="00B87ED3" w:rsidRPr="00D44524" w:rsidRDefault="0056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2A42C" w:rsidR="00B87ED3" w:rsidRPr="00D44524" w:rsidRDefault="0056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D05E1" w:rsidR="00B87ED3" w:rsidRPr="00D44524" w:rsidRDefault="0056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6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34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80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CB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7E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11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78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DB2A3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24A19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39FE0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6ED6F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A660D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19069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DC113" w:rsidR="000B5588" w:rsidRPr="00D44524" w:rsidRDefault="0056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B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19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90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F7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E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4C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02CBA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086C7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FF622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C6830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5DCA2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9A693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6F9B0" w:rsidR="00846B8B" w:rsidRPr="00D44524" w:rsidRDefault="0056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0B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F3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25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5F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DE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82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5D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1D0AC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D714A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56054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4BE44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B42EE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99558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5B8FC" w:rsidR="007A5870" w:rsidRPr="00D44524" w:rsidRDefault="0056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F2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FE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D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4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39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31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66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2B886" w:rsidR="0021795A" w:rsidRPr="00D44524" w:rsidRDefault="0056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AD8DB" w:rsidR="0021795A" w:rsidRPr="00D44524" w:rsidRDefault="0056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347BA" w:rsidR="0021795A" w:rsidRPr="00D44524" w:rsidRDefault="0056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91413" w:rsidR="0021795A" w:rsidRPr="00D44524" w:rsidRDefault="0056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F5C01" w:rsidR="0021795A" w:rsidRPr="00D44524" w:rsidRDefault="0056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25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6D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D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E1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35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41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95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52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73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2C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