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0E685" w:rsidR="00563B6E" w:rsidRPr="00B24A33" w:rsidRDefault="00D80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C7909" w:rsidR="00563B6E" w:rsidRPr="00B24A33" w:rsidRDefault="00D80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894EE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DDFD6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380FA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CE094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B74DA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4FACA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541C" w:rsidR="00C11CD7" w:rsidRPr="00B24A33" w:rsidRDefault="00D8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C1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13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82A5C" w:rsidR="002113B7" w:rsidRPr="00B24A33" w:rsidRDefault="00D8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00403" w:rsidR="002113B7" w:rsidRPr="00B24A33" w:rsidRDefault="00D8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D4313" w:rsidR="002113B7" w:rsidRPr="00B24A33" w:rsidRDefault="00D8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3A672" w:rsidR="002113B7" w:rsidRPr="00B24A33" w:rsidRDefault="00D8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567CE" w:rsidR="002113B7" w:rsidRPr="00B24A33" w:rsidRDefault="00D8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54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A2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DD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6A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30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52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C1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A6130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1FDCFA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D87865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EC13BC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FFD787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736369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AEA28" w:rsidR="002113B7" w:rsidRPr="00B24A33" w:rsidRDefault="00D8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F2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D3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F7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DF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C2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98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5C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32484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18698C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598B99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0028FE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E0E4CC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568362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3FE39" w:rsidR="002113B7" w:rsidRPr="00B24A33" w:rsidRDefault="00D8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EBA14" w:rsidR="005157D3" w:rsidRPr="00B24A33" w:rsidRDefault="00D80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74EAC6A5" w:rsidR="005157D3" w:rsidRPr="00B24A33" w:rsidRDefault="00D80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654D5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16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61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B2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CA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46DF4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72BB9C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6D4BAE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3E15BE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DD29B5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2455BF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A9AD6" w:rsidR="006E49F3" w:rsidRPr="00B24A33" w:rsidRDefault="00D8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AE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40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D1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4F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5F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A7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2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E5976" w:rsidR="006E49F3" w:rsidRPr="00B24A33" w:rsidRDefault="00D8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55B427" w:rsidR="006E49F3" w:rsidRPr="00B24A33" w:rsidRDefault="00D8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325073" w:rsidR="006E49F3" w:rsidRPr="00B24A33" w:rsidRDefault="00D8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6DC19F" w:rsidR="006E49F3" w:rsidRPr="00B24A33" w:rsidRDefault="00D8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1C6918" w:rsidR="006E49F3" w:rsidRPr="00B24A33" w:rsidRDefault="00D8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C3C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0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AF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D3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54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9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8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E5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DF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A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