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6F47E" w:rsidR="00C34772" w:rsidRPr="0026421F" w:rsidRDefault="005E4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DCC21" w:rsidR="00C34772" w:rsidRPr="00D339A1" w:rsidRDefault="005E4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BD9EF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E4B15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F9AD3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A6A44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C4F6A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DFFDD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8BED9" w:rsidR="002A7340" w:rsidRPr="00CD56BA" w:rsidRDefault="005E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6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8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E7496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9A122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37CF1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5395B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B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A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B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7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D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6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FC651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D2907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2CCDC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E5A7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D7355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48841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CA372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7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9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E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C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F282D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D0867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A7BDD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3B8CE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A5DA1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304A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1F282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5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8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5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6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B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1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B5FD0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21C43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FB9B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B45B7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F7B35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8D550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379D2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7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3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0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E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6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C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5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8C190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01E42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A9BA7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5D524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A3B0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688B9" w:rsidR="009A6C64" w:rsidRPr="00730585" w:rsidRDefault="005E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D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6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5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2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9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7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9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F03" w:rsidRPr="00B537C7" w:rsidRDefault="005E4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C5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F0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