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B145D" w:rsidR="0061148E" w:rsidRPr="00C61931" w:rsidRDefault="00497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BFB18" w:rsidR="0061148E" w:rsidRPr="00C61931" w:rsidRDefault="00497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CB676" w:rsidR="00B87ED3" w:rsidRPr="00944D28" w:rsidRDefault="004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731DC" w:rsidR="00B87ED3" w:rsidRPr="00944D28" w:rsidRDefault="004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AB622" w:rsidR="00B87ED3" w:rsidRPr="00944D28" w:rsidRDefault="004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5B2F2" w:rsidR="00B87ED3" w:rsidRPr="00944D28" w:rsidRDefault="004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F1C9E" w:rsidR="00B87ED3" w:rsidRPr="00944D28" w:rsidRDefault="004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D71CE" w:rsidR="00B87ED3" w:rsidRPr="00944D28" w:rsidRDefault="004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28E92" w:rsidR="00B87ED3" w:rsidRPr="00944D28" w:rsidRDefault="004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C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3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4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30268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2F87E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10D02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A71F4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2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C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7DAD4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ADF64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9945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5C041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EBF12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7049C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7994" w:rsidR="00B87ED3" w:rsidRPr="00944D28" w:rsidRDefault="004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8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4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660BE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D9C57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E1C0D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D8866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809EE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B14FB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72DA3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E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0689D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0F57A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25387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F5E9B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13E23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6F82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E91A4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A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3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BA10B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2858F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11B4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9B50F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69B1F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1D4EC" w:rsidR="00B87ED3" w:rsidRPr="00944D28" w:rsidRDefault="004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8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E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45DA7" w:rsidR="00B87ED3" w:rsidRPr="00944D28" w:rsidRDefault="00497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A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D7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EA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