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778A" w:rsidR="0061148E" w:rsidRPr="00944D28" w:rsidRDefault="00C27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4AB4" w:rsidR="0061148E" w:rsidRPr="004A7085" w:rsidRDefault="00C27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9EC04" w:rsidR="00A67F55" w:rsidRPr="00944D28" w:rsidRDefault="00C2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B1DE6" w:rsidR="00A67F55" w:rsidRPr="00944D28" w:rsidRDefault="00C2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E8AB9" w:rsidR="00A67F55" w:rsidRPr="00944D28" w:rsidRDefault="00C2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CC286" w:rsidR="00A67F55" w:rsidRPr="00944D28" w:rsidRDefault="00C2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5AF5D" w:rsidR="00A67F55" w:rsidRPr="00944D28" w:rsidRDefault="00C2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352A4" w:rsidR="00A67F55" w:rsidRPr="00944D28" w:rsidRDefault="00C2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27E77" w:rsidR="00A67F55" w:rsidRPr="00944D28" w:rsidRDefault="00C27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9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4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61F52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06BA3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0A368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51D63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F2EBA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8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B48E8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73D0E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95823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3A77A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15704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F7E6C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6251C" w:rsidR="00B87ED3" w:rsidRPr="00944D28" w:rsidRDefault="00C2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AEEBF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5FBB4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358CA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C1106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1F1A5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FFB50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C2B1B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45877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5FD18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2BD72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E836F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6EA22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B23E4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4D16F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28160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E0E17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4F707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40D9F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CFC9F" w:rsidR="00B87ED3" w:rsidRPr="00944D28" w:rsidRDefault="00C2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9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A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BD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