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F6BBB" w:rsidR="00FD3806" w:rsidRPr="00A72646" w:rsidRDefault="00C765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43906" w:rsidR="00FD3806" w:rsidRPr="002A5E6C" w:rsidRDefault="00C765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61261" w:rsidR="00B87ED3" w:rsidRPr="00AF0D95" w:rsidRDefault="00C76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620D5" w:rsidR="00B87ED3" w:rsidRPr="00AF0D95" w:rsidRDefault="00C76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0919" w:rsidR="00B87ED3" w:rsidRPr="00AF0D95" w:rsidRDefault="00C76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7BDF3" w:rsidR="00B87ED3" w:rsidRPr="00AF0D95" w:rsidRDefault="00C76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98CEF" w:rsidR="00B87ED3" w:rsidRPr="00AF0D95" w:rsidRDefault="00C76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54416" w:rsidR="00B87ED3" w:rsidRPr="00AF0D95" w:rsidRDefault="00C76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25E87" w:rsidR="00B87ED3" w:rsidRPr="00AF0D95" w:rsidRDefault="00C76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4C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58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EE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B2EE6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0CBE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7BF26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9AD32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5D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3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5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0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9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D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3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5AD9A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561BF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DD1C4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9243A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D6140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40278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D46D7" w:rsidR="00B87ED3" w:rsidRPr="00AF0D95" w:rsidRDefault="00C76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19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7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8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7AFB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DF700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937A1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4DA15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51248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85F11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101D0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C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5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67DAF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D8FB8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3CB6C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C7D82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21DBC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5285D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ADAF7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F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7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872CA" w:rsidR="00B87ED3" w:rsidRPr="00AF0D95" w:rsidRDefault="00C765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3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1E1A5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9A32F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30B0B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75319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BEEA8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FAAB" w:rsidR="00B87ED3" w:rsidRPr="00AF0D95" w:rsidRDefault="00C76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78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2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2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C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06B5" w:rsidR="00B87ED3" w:rsidRPr="00AF0D95" w:rsidRDefault="00C765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4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BDE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53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