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5C4F2" w:rsidR="00061896" w:rsidRPr="005F4693" w:rsidRDefault="00EF2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229D3" w:rsidR="00061896" w:rsidRPr="00E407AC" w:rsidRDefault="00EF2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0A4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A1B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57E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79F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694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F7A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2A1" w:rsidR="00FC15B4" w:rsidRPr="00D11D17" w:rsidRDefault="00E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8E6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361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76E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289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3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2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0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B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C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D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C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3ABF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78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1486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03F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E2F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BF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5A8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9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E26EA" w:rsidR="00DE76F3" w:rsidRPr="0026478E" w:rsidRDefault="00EF2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6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5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4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D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E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A11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EB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80C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4EF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C6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4CD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E30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8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7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C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1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3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0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A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A12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BA0C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CE1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9CC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433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940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053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4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8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A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8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5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8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B048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ED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A3C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785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F97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439" w:rsidR="009A6C64" w:rsidRPr="00C2583D" w:rsidRDefault="00E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B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3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F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1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E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4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4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A67" w:rsidRDefault="00EF2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