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C2CA7" w:rsidR="00563B6E" w:rsidRPr="00B24A33" w:rsidRDefault="002D1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F4C89" w:rsidR="00563B6E" w:rsidRPr="00B24A33" w:rsidRDefault="002D1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72E71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06631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85E2A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B05AB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AAAE7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B39EE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0739" w:rsidR="00C11CD7" w:rsidRPr="00B24A33" w:rsidRDefault="002D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80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E963F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87A08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44C54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BCEAD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01CC8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563FF" w:rsidR="002113B7" w:rsidRPr="00B24A33" w:rsidRDefault="002D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B4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6D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E4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11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4A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CE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A1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5CCBD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020F9E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2F120E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0DC251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09E7FC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4BD222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A420C" w:rsidR="002113B7" w:rsidRPr="00B24A33" w:rsidRDefault="002D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C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E0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48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4A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56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95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4C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AE367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EE7C34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96F1AD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9C7CA8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79B7BF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36B55A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5F814" w:rsidR="002113B7" w:rsidRPr="00B24A33" w:rsidRDefault="002D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2E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F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25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6F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AF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81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B0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F4305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C9386D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BAA905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14E9D5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F62489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D8BD0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C62ED" w:rsidR="006E49F3" w:rsidRPr="00B24A33" w:rsidRDefault="002D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B0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6A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2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B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4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96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BD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90A2F" w:rsidR="006E49F3" w:rsidRPr="00B24A33" w:rsidRDefault="002D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153100" w:rsidR="006E49F3" w:rsidRPr="00B24A33" w:rsidRDefault="002D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9B3F6A" w:rsidR="006E49F3" w:rsidRPr="00B24A33" w:rsidRDefault="002D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CEC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13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10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96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87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5A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C9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A1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61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01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56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B2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2024-06-11T13:15:00.0000000Z</dcterms:modified>
</coreProperties>
</file>