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E356D" w:rsidR="00563B6E" w:rsidRPr="00B24A33" w:rsidRDefault="00224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C2D9B" w:rsidR="00563B6E" w:rsidRPr="00B24A33" w:rsidRDefault="002249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7ED06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CB72F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4E23E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9DEE7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4BD0A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4EBD1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C32E1" w:rsidR="00C11CD7" w:rsidRPr="00B24A33" w:rsidRDefault="00224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904A0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0B47A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24D5E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63A09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A2A64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6913F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69CCC" w:rsidR="002113B7" w:rsidRPr="00B24A33" w:rsidRDefault="00224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33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87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EE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D4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91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F0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A0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45DA1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326CB4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B51DF8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76024E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C127F6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75AA40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B033A" w:rsidR="002113B7" w:rsidRPr="00B24A33" w:rsidRDefault="00224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8C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11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B8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34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6C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1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78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A343E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2AF7E7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7025BD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6197BE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C4A36D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409F7F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17091" w:rsidR="002113B7" w:rsidRPr="00B24A33" w:rsidRDefault="00224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2D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55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4C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73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9A762" w:rsidR="005157D3" w:rsidRPr="00B24A33" w:rsidRDefault="002249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18338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09761" w:rsidR="005157D3" w:rsidRPr="00B24A33" w:rsidRDefault="002249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3B161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B0DD0F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32896D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D59BF6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132024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7F047F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1C7A5" w:rsidR="006E49F3" w:rsidRPr="00B24A33" w:rsidRDefault="00224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8C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D7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F0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CF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4C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C6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4D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27034" w:rsidR="006E49F3" w:rsidRPr="00B24A33" w:rsidRDefault="00224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459720" w:rsidR="006E49F3" w:rsidRPr="00B24A33" w:rsidRDefault="00224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0CF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961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EE7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142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36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74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3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CC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43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F1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6A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B1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495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