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E99A9" w:rsidR="00563B6E" w:rsidRPr="00B24A33" w:rsidRDefault="00447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B8BA4" w:rsidR="00563B6E" w:rsidRPr="00B24A33" w:rsidRDefault="00447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D38EB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900BA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24A94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4167B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008E6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1AC86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81FCB" w:rsidR="00C11CD7" w:rsidRPr="00B24A33" w:rsidRDefault="0044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CAF8C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4E3B2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34A78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A91BD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ABC0C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86610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A13A2" w:rsidR="002113B7" w:rsidRPr="00B24A33" w:rsidRDefault="0044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67102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5E402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CA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5A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CF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02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FE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6CAF4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A35705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5188A3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5554EB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25CDA0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5480E9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828BA" w:rsidR="002113B7" w:rsidRPr="00B24A33" w:rsidRDefault="00447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4C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E4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39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7A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E3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23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F5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F54C9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6649D2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1DAED0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4352F1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A85777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467135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EF22A" w:rsidR="002113B7" w:rsidRPr="00B24A33" w:rsidRDefault="00447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46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A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85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1D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01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1B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D2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47BD1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98E434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22A6D2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FEAF70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6E242D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0FCB89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E32D9" w:rsidR="006E49F3" w:rsidRPr="00B24A33" w:rsidRDefault="00447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ED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75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69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D3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ED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00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1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97060" w:rsidR="006E49F3" w:rsidRPr="00B24A33" w:rsidRDefault="00447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5C60C3" w:rsidR="006E49F3" w:rsidRPr="00B24A33" w:rsidRDefault="00447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809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A2F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01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9E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9A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8C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8D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5E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08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6F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47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BC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