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5551" w:rsidR="0061148E" w:rsidRPr="00944D28" w:rsidRDefault="006D5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7205" w:rsidR="0061148E" w:rsidRPr="004A7085" w:rsidRDefault="006D5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76B7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000CB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0609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1C775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F271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CB903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70FD" w:rsidR="00B87ED3" w:rsidRPr="00944D28" w:rsidRDefault="006D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C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5A9DE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D3D3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A2F4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422F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E03A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9FE5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F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2D5F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15562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5AA3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E808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0ABA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9352A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CBFC" w:rsidR="00B87ED3" w:rsidRPr="00944D28" w:rsidRDefault="006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85763" w:rsidR="00B87ED3" w:rsidRPr="00944D28" w:rsidRDefault="006D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9AA7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046C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2615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0A267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6CBD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C101D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D56F7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AC6F9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1B9A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5EEF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5578D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11A6A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F999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5E7B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7E9F9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60A40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DB363" w:rsidR="00B87ED3" w:rsidRPr="00944D28" w:rsidRDefault="006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B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