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F448B" w:rsidR="0061148E" w:rsidRPr="00177744" w:rsidRDefault="007E5A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24787" w:rsidR="0061148E" w:rsidRPr="00177744" w:rsidRDefault="007E5A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8785B" w:rsidR="00983D57" w:rsidRPr="00177744" w:rsidRDefault="007E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A787A" w:rsidR="00983D57" w:rsidRPr="00177744" w:rsidRDefault="007E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A1274" w:rsidR="00983D57" w:rsidRPr="00177744" w:rsidRDefault="007E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17913" w:rsidR="00983D57" w:rsidRPr="00177744" w:rsidRDefault="007E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719F6" w:rsidR="00983D57" w:rsidRPr="00177744" w:rsidRDefault="007E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69B9F" w:rsidR="00983D57" w:rsidRPr="00177744" w:rsidRDefault="007E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227FD" w:rsidR="00983D57" w:rsidRPr="00177744" w:rsidRDefault="007E5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EF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C9057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9EDF0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4E710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49E60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77639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613C6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3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A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9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1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FDF23" w:rsidR="00B87ED3" w:rsidRPr="00177744" w:rsidRDefault="007E5A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F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1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64E6F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9259E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5438E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68B51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00C81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9367C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62BE9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B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5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D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B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C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C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F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FF90E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A3D95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D11AB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8A161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51246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C274C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1F514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2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9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B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3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A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C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3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A70A2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A4BAD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030F9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8B764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ED4AC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49287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C5BFC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F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6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3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0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1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5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1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51D00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A9A96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9C913" w:rsidR="00B87ED3" w:rsidRPr="00177744" w:rsidRDefault="007E5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1B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C4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92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54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6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9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3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A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6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8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F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A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