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71BF" w:rsidR="0061148E" w:rsidRPr="00C834E2" w:rsidRDefault="005D0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92B3" w:rsidR="0061148E" w:rsidRPr="00C834E2" w:rsidRDefault="005D0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6B23D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30638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1FEE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82314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56FDD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E2B6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DF5B" w:rsidR="00B87ED3" w:rsidRPr="00944D28" w:rsidRDefault="005D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DBC8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ACF8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BF6B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1F678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4AB1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6D75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C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7EE4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F18BC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3BFED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E913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D0D1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E050F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FC76" w:rsidR="00B87ED3" w:rsidRPr="00944D28" w:rsidRDefault="005D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5654" w:rsidR="00B87ED3" w:rsidRPr="00944D28" w:rsidRDefault="005D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92C9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A878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E7348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615C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43928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F7BA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ACAD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0B28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7E48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2064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2C32E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BDE3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4699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C36AF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4415" w:rsidR="00B87ED3" w:rsidRPr="00944D28" w:rsidRDefault="005D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D4228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DF297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76D1F" w:rsidR="00B87ED3" w:rsidRPr="00944D28" w:rsidRDefault="005D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1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5D0A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