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DE45" w:rsidR="0061148E" w:rsidRPr="00C834E2" w:rsidRDefault="00B14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F83C" w:rsidR="0061148E" w:rsidRPr="00C834E2" w:rsidRDefault="00B14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4578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FC4D7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08F62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377B8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15093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CE70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6277D" w:rsidR="00B87ED3" w:rsidRPr="00944D28" w:rsidRDefault="00B1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06728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D8C97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5D7D6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711AF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E89BE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E3BA4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81500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5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8533E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27BB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84044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C86D9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21215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C3DEB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B7B46" w:rsidR="00B87ED3" w:rsidRPr="00944D28" w:rsidRDefault="00B1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0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18F8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8B3A3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630A8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300F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EE3D6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96947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CFED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0B93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79BF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945F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A663A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CBF18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60F81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705E9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73C7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A63F" w:rsidR="00B87ED3" w:rsidRPr="00944D28" w:rsidRDefault="00B1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A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0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B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A5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C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59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