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DD8FD" w:rsidR="00C34772" w:rsidRPr="0026421F" w:rsidRDefault="00BE7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B4238" w:rsidR="00C34772" w:rsidRPr="00D339A1" w:rsidRDefault="00BE7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A3AD8" w:rsidR="002A7340" w:rsidRPr="00CD56BA" w:rsidRDefault="00BE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63E9F" w:rsidR="002A7340" w:rsidRPr="00CD56BA" w:rsidRDefault="00BE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AD53A" w:rsidR="002A7340" w:rsidRPr="00CD56BA" w:rsidRDefault="00BE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32DF1" w:rsidR="002A7340" w:rsidRPr="00CD56BA" w:rsidRDefault="00BE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7C1F4" w:rsidR="002A7340" w:rsidRPr="00CD56BA" w:rsidRDefault="00BE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7D52F" w:rsidR="002A7340" w:rsidRPr="00CD56BA" w:rsidRDefault="00BE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92997" w:rsidR="002A7340" w:rsidRPr="00CD56BA" w:rsidRDefault="00BE7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A2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1CF9B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C344B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5D911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81392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9654B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E5FD1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A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6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E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5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3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F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E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F86A7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BA528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E6185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46278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D237B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5A224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51C86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D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B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F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2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6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9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4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7DC05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80369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AF9E5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61B36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17CFF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9ADEF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E2AB5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0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7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1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E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5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2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9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CC2EA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F7795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66383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B09DF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A213E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5EDA3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F36DF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E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B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4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627E5" w:rsidR="001835FB" w:rsidRPr="000307EE" w:rsidRDefault="00BE7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A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A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8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C4CEB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7F992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C3124" w:rsidR="009A6C64" w:rsidRPr="00730585" w:rsidRDefault="00BE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55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FD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3F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A3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F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E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6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C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3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2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5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AC0" w:rsidRPr="00B537C7" w:rsidRDefault="00BE7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E7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AC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