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5BD6" w:rsidR="0061148E" w:rsidRPr="00944D28" w:rsidRDefault="000C0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F6AC" w:rsidR="0061148E" w:rsidRPr="004A7085" w:rsidRDefault="000C0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1C1C7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65487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5DE77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6569D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F4780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1D826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04DAA" w:rsidR="00A67F55" w:rsidRPr="00944D28" w:rsidRDefault="000C0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49758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334F7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81E41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B569B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11A9A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0E904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5755E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8E870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23251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910EF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E6C3C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830F6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B848A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D39A1" w:rsidR="00B87ED3" w:rsidRPr="00944D28" w:rsidRDefault="000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496E4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2186B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DAC09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5541D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23A52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624B4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07145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9D486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C05F7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5F855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079A4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758C7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0C33E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CA933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A329" w:rsidR="00B87ED3" w:rsidRPr="00944D28" w:rsidRDefault="000C0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C5F34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4A638" w:rsidR="00B87ED3" w:rsidRPr="00944D28" w:rsidRDefault="000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4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8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5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8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6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E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