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C2C0" w:rsidR="0061148E" w:rsidRPr="008F69F5" w:rsidRDefault="00133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4544" w:rsidR="0061148E" w:rsidRPr="008F69F5" w:rsidRDefault="00133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7BF82" w:rsidR="00B87ED3" w:rsidRPr="008F69F5" w:rsidRDefault="00133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72032" w:rsidR="00B87ED3" w:rsidRPr="008F69F5" w:rsidRDefault="00133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E27E4" w:rsidR="00B87ED3" w:rsidRPr="008F69F5" w:rsidRDefault="00133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F9865" w:rsidR="00B87ED3" w:rsidRPr="008F69F5" w:rsidRDefault="00133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CC10A" w:rsidR="00B87ED3" w:rsidRPr="008F69F5" w:rsidRDefault="00133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A62A4" w:rsidR="00B87ED3" w:rsidRPr="008F69F5" w:rsidRDefault="00133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C5744" w:rsidR="00B87ED3" w:rsidRPr="008F69F5" w:rsidRDefault="00133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40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2CDE2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8A1BB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8A3E5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36FE1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98A42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14DE2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30631" w:rsidR="00B87ED3" w:rsidRPr="00944D28" w:rsidRDefault="00133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8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6FE7C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0EA17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57F02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96E12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E15B9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DA379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0264F" w:rsidR="00B87ED3" w:rsidRPr="008F69F5" w:rsidRDefault="00133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37396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2C271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142FD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4C2A7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6209D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1079C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4FC91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F7F42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EA2AB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1E17D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B6A54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AF649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AC017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6D949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3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14ED7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588CB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888EF" w:rsidR="00B87ED3" w:rsidRPr="008F69F5" w:rsidRDefault="00133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0B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D8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E5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25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AC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2024-06-12T12:43:00.0000000Z</dcterms:modified>
</coreProperties>
</file>