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8C80" w:rsidR="0061148E" w:rsidRPr="008F69F5" w:rsidRDefault="007E2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98E4" w:rsidR="0061148E" w:rsidRPr="008F69F5" w:rsidRDefault="007E2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39DA3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1E2CB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83AEE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BC73A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BA651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164C5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343DE" w:rsidR="00B87ED3" w:rsidRPr="008F69F5" w:rsidRDefault="007E2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F7BED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79E53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75D23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0015B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1697D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E9151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EE393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6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B8707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439BE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FE617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01D1D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6DF1E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33F08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E872C" w:rsidR="00B87ED3" w:rsidRPr="008F69F5" w:rsidRDefault="007E2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B0B67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0862F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854F5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B8B5B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B6978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AF049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9145D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DA8CA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E9E2D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C1BDD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3620A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3AFFC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48118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9A7E7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8329" w:rsidR="00B87ED3" w:rsidRPr="00944D28" w:rsidRDefault="007E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A7B31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0DEAE" w:rsidR="00B87ED3" w:rsidRPr="008F69F5" w:rsidRDefault="007E2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25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BD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EE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E1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4B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