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37040" w:rsidR="00FD3806" w:rsidRPr="00A72646" w:rsidRDefault="00177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64178" w:rsidR="00FD3806" w:rsidRPr="002A5E6C" w:rsidRDefault="00177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7F9EF" w:rsidR="00B87ED3" w:rsidRPr="00AF0D95" w:rsidRDefault="0017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183F8" w:rsidR="00B87ED3" w:rsidRPr="00AF0D95" w:rsidRDefault="0017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AF5F9" w:rsidR="00B87ED3" w:rsidRPr="00AF0D95" w:rsidRDefault="0017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1EA33" w:rsidR="00B87ED3" w:rsidRPr="00AF0D95" w:rsidRDefault="0017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10013" w:rsidR="00B87ED3" w:rsidRPr="00AF0D95" w:rsidRDefault="0017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0E563" w:rsidR="00B87ED3" w:rsidRPr="00AF0D95" w:rsidRDefault="0017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EF781" w:rsidR="00B87ED3" w:rsidRPr="00AF0D95" w:rsidRDefault="00177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62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773CC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42591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270C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78E3B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32D2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5DD3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9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2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21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FE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5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E9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D40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2608E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9F026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2E7E6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CAF7C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E98D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3D08F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CB1D" w:rsidR="00B87ED3" w:rsidRPr="00AF0D95" w:rsidRDefault="00177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0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1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7E53E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E840D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59BC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689B1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2B1CD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433FA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77F18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C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8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57AC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97AA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9100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DDABE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0C67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F8C4B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018D3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D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4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2A67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0F60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05B25" w:rsidR="00B87ED3" w:rsidRPr="00AF0D95" w:rsidRDefault="00177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1B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D1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E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9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3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04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A9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