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CA8C4" w:rsidR="00FD3806" w:rsidRPr="00A72646" w:rsidRDefault="00801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DC405" w:rsidR="00FD3806" w:rsidRPr="002A5E6C" w:rsidRDefault="00801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5AF93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6284A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E8F6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11D8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0B89C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A9AF0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1AFFD" w:rsidR="00B87ED3" w:rsidRPr="00AF0D95" w:rsidRDefault="0080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98CDA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0ED91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9DA98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94B00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F29D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2FB63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4873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6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B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D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0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4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0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2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0882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E1EE7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27DD7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7A22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AF76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B4193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6162" w:rsidR="00B87ED3" w:rsidRPr="00AF0D95" w:rsidRDefault="0080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4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1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5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A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7AD3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64D72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5BF3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9422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68AE8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C9810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6E8BD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D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2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7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4C563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9436F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22FDC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FBCFF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49C7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BA10F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816B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4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B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9039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9F302" w:rsidR="00B87ED3" w:rsidRPr="00AF0D95" w:rsidRDefault="0080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FB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C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5D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8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A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4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1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7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161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C6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