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16704" w:rsidR="00380DB3" w:rsidRPr="0068293E" w:rsidRDefault="00FC6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BE8F6" w:rsidR="00380DB3" w:rsidRPr="0068293E" w:rsidRDefault="00FC6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F1B83" w:rsidR="00240DC4" w:rsidRPr="00B03D55" w:rsidRDefault="00FC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630E0" w:rsidR="00240DC4" w:rsidRPr="00B03D55" w:rsidRDefault="00FC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553FE" w:rsidR="00240DC4" w:rsidRPr="00B03D55" w:rsidRDefault="00FC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ACA38" w:rsidR="00240DC4" w:rsidRPr="00B03D55" w:rsidRDefault="00FC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52B5C" w:rsidR="00240DC4" w:rsidRPr="00B03D55" w:rsidRDefault="00FC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EAD9B" w:rsidR="00240DC4" w:rsidRPr="00B03D55" w:rsidRDefault="00FC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D4A79" w:rsidR="00240DC4" w:rsidRPr="00B03D55" w:rsidRDefault="00FC6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4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F7FF3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F719C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6C5A0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21436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F11BB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5EC36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5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C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6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8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E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8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3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A3CF5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06489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BAD88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93421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6AB2E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CCD2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19D01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1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D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D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1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C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1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D15AE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501C9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6C7FB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3177B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4F7A4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FE512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9B805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5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2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2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8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D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3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5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7E594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1B380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96BCD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A3135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7906E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E0A77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6A216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F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F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9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E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C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4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4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6173A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26866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9C386" w:rsidR="009A6C64" w:rsidRPr="00730585" w:rsidRDefault="00F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1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4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4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3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5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B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E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8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A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5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F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FC6" w:rsidRPr="00B537C7" w:rsidRDefault="00FC6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FC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