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FBFBC" w:rsidR="00D930ED" w:rsidRPr="00EA69E9" w:rsidRDefault="00403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A5C9F" w:rsidR="00D930ED" w:rsidRPr="00790574" w:rsidRDefault="00403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F62F7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5BBFF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A8D3A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3AD5A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A74B7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3E41D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2E31F" w:rsidR="00B87ED3" w:rsidRPr="00FC7F6A" w:rsidRDefault="0040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FF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FE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5A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86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CC6B5" w:rsidR="00B87ED3" w:rsidRPr="00D44524" w:rsidRDefault="0040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72D1F" w:rsidR="00B87ED3" w:rsidRPr="00D44524" w:rsidRDefault="0040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CADC" w:rsidR="00B87ED3" w:rsidRPr="00D44524" w:rsidRDefault="0040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52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EB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43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A9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C45B3" w:rsidR="000B5588" w:rsidRPr="00EA69E9" w:rsidRDefault="004038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AA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C2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798E6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9DDB8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78F09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463A6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D80C7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18494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D54AD" w:rsidR="000B5588" w:rsidRPr="00D44524" w:rsidRDefault="0040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16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BA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7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FA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9FCCA" w:rsidR="00846B8B" w:rsidRPr="00EA69E9" w:rsidRDefault="004038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7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D67A4" w:rsidR="00846B8B" w:rsidRPr="00EA69E9" w:rsidRDefault="004038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0B5FA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167D1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5B59F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108F7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45150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E2156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F2039" w:rsidR="00846B8B" w:rsidRPr="00D44524" w:rsidRDefault="0040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22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8B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57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1B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04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1B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13F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AAD55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6875A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8B063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0A053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4DD9A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4E569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16644" w:rsidR="007A5870" w:rsidRPr="00D44524" w:rsidRDefault="0040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87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35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38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37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63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1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D2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74BB6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9CC9D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00DA9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32178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52D67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13F66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D1F3B" w:rsidR="0021795A" w:rsidRPr="00D44524" w:rsidRDefault="0040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0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B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8E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7C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B8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A0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3C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86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