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D3CDE" w:rsidR="00D930ED" w:rsidRPr="00EA69E9" w:rsidRDefault="006E22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95C6C" w:rsidR="00D930ED" w:rsidRPr="00790574" w:rsidRDefault="006E22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74998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23E7A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F4E5F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BCCB1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C05C9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A11E6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8656A" w:rsidR="00B87ED3" w:rsidRPr="00FC7F6A" w:rsidRDefault="006E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B6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10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55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508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6D283" w:rsidR="00B87ED3" w:rsidRPr="00D44524" w:rsidRDefault="006E2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1FDEF" w:rsidR="00B87ED3" w:rsidRPr="00D44524" w:rsidRDefault="006E2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63DD7" w:rsidR="00B87ED3" w:rsidRPr="00D44524" w:rsidRDefault="006E2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87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83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06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B8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8699E" w:rsidR="000B5588" w:rsidRPr="00EA69E9" w:rsidRDefault="006E22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7A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F3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6038A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5AD9B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FA3D5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83050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2F78C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D87BF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30D90" w:rsidR="000B5588" w:rsidRPr="00D44524" w:rsidRDefault="006E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29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1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D0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25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FB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D7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C1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5DA38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063D6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14B0B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302C6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E3BEF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6A651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1D928" w:rsidR="00846B8B" w:rsidRPr="00D44524" w:rsidRDefault="006E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18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2C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89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E0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DF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76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4A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D91CB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1713D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8FEA2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5CED8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E9C0A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2799A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4B74D" w:rsidR="007A5870" w:rsidRPr="00D44524" w:rsidRDefault="006E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EE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3B06F" w:rsidR="0021795A" w:rsidRPr="00EA69E9" w:rsidRDefault="006E22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D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CE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4E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FC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8E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09D46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E3261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5B043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A8117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91527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E2B6A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5D5C3" w:rsidR="0021795A" w:rsidRPr="00D44524" w:rsidRDefault="006E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E4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FA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94436" w:rsidR="00DF25F7" w:rsidRPr="00EA69E9" w:rsidRDefault="006E22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71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D3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43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67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2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2C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