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499DD5" w:rsidR="00032AE3" w:rsidRPr="00DC3A9E" w:rsidRDefault="00FD7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BEBE3" w:rsidR="00032AE3" w:rsidRPr="00DC3A9E" w:rsidRDefault="00FD72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024F6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39FEF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6EC98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A5EC6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F7D97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CB742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1F68" w:rsidR="00C11CD7" w:rsidRPr="00DC3A9E" w:rsidRDefault="00FD7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52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A06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28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E9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9A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E3DF6" w:rsidR="00960A52" w:rsidRPr="00DC3A9E" w:rsidRDefault="00FD7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AC095" w:rsidR="00960A52" w:rsidRPr="00DC3A9E" w:rsidRDefault="00FD7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4004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19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260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60D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8925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4BA584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2AD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0FA55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54D0D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578462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7EB9E6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21099B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8C0CDB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BE480" w:rsidR="002773D1" w:rsidRPr="00DC3A9E" w:rsidRDefault="00FD72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406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299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7E8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AE7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7A68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D62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29E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E3586F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947813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C80207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3C6E9D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471D3D4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39EC1E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73DB3" w:rsidR="00BA6252" w:rsidRPr="00DC3A9E" w:rsidRDefault="00FD72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C49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CF52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29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6C4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D83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240F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96FD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4A2E58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433D08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852FD5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404E03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D15E5B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03CF6E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8FF7B1" w:rsidR="00207535" w:rsidRPr="00DC3A9E" w:rsidRDefault="00FD72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E09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895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88E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FD8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1DA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397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1E2D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A6EEA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18990A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06239D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16C688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DF4A66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F16A22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780D2" w:rsidR="00943D08" w:rsidRPr="00DC3A9E" w:rsidRDefault="00FD72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DDE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B3D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912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CB4E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5E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815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15D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B4E53C" w:rsidR="00943D08" w:rsidRPr="00DC3A9E" w:rsidRDefault="00FD72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8F8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7D1A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562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3AC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CD7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4CB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CB1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BEA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90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2F72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881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515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D15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72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551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2FC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