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71F4" w:rsidR="0061148E" w:rsidRPr="00177744" w:rsidRDefault="007E2E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1C8E" w:rsidR="0061148E" w:rsidRPr="00177744" w:rsidRDefault="007E2E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4F4AF" w:rsidR="004A6494" w:rsidRPr="00177744" w:rsidRDefault="007E2E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755A1" w:rsidR="004A6494" w:rsidRPr="00177744" w:rsidRDefault="007E2E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80AE6" w:rsidR="004A6494" w:rsidRPr="00177744" w:rsidRDefault="007E2E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4E781" w:rsidR="004A6494" w:rsidRPr="00177744" w:rsidRDefault="007E2E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265C1" w:rsidR="004A6494" w:rsidRPr="00177744" w:rsidRDefault="007E2E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A9332" w:rsidR="004A6494" w:rsidRPr="00177744" w:rsidRDefault="007E2E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270C4" w:rsidR="004A6494" w:rsidRPr="00177744" w:rsidRDefault="007E2E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94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26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A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A2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3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C15F4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56118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C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8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A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4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9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CD897" w:rsidR="00B87ED3" w:rsidRPr="00177744" w:rsidRDefault="007E2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A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C2CAF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7D7B3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64431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4ED93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9934A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EB8AA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AD0E7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A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A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2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B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4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F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D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AD4C6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00035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61571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EE571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89294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D25F3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99F54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5D4BC" w:rsidR="00B87ED3" w:rsidRPr="00177744" w:rsidRDefault="007E2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4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1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4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B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5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2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718CF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59D16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40AF2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00A7E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62B53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F9061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C3CBF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F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8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4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F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8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2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3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82B81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4D8AD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3F134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E976B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9704E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82DC7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DBEF7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9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9B896" w:rsidR="00B87ED3" w:rsidRPr="00177744" w:rsidRDefault="007E2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9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3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6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0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3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06FB5C" w:rsidR="00B87ED3" w:rsidRPr="00177744" w:rsidRDefault="007E2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1FA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E15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58B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57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F89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877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E5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A7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4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F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B9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DE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CD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665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E5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