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85E2" w:rsidR="0061148E" w:rsidRPr="00177744" w:rsidRDefault="006C5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E0CC" w:rsidR="0061148E" w:rsidRPr="00177744" w:rsidRDefault="006C5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E76D5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3A0EB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800D7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44EF2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22FC7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3A523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68380" w:rsidR="004A6494" w:rsidRPr="00177744" w:rsidRDefault="006C5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4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E2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ED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95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8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54D0E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61399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7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E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4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6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B94C1" w:rsidR="00B87ED3" w:rsidRPr="00177744" w:rsidRDefault="006C5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A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C2EEC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D58D3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7E149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DDE71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CC48D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83BDF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20B15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0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5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A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B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D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D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F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F2A30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0C522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152AF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90ED6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4FD70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CA83D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4FF0C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2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7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D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A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9F656" w:rsidR="00B87ED3" w:rsidRPr="00177744" w:rsidRDefault="006C5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F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9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34DE5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54FB9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F518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A7E15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AD1C0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55215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4FCC7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F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0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3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3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D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A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2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18FDC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BCEEF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EC058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AF9ED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547A5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4B847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167CE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8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EA86" w:rsidR="00B87ED3" w:rsidRPr="00177744" w:rsidRDefault="006C5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5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D67FF" w:rsidR="00B87ED3" w:rsidRPr="00177744" w:rsidRDefault="006C5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A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E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8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8637E" w:rsidR="00B87ED3" w:rsidRPr="00177744" w:rsidRDefault="006C5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D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D0C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8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17F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CF4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69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FD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0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3E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96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89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F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C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DC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18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2025-07-19T09:32:00.0000000Z</dcterms:modified>
</coreProperties>
</file>