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15CA" w:rsidR="0061148E" w:rsidRPr="00177744" w:rsidRDefault="004C4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D9D3A" w:rsidR="0061148E" w:rsidRPr="00177744" w:rsidRDefault="004C4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5039F" w:rsidR="00983D57" w:rsidRPr="00177744" w:rsidRDefault="004C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D2113" w:rsidR="00983D57" w:rsidRPr="00177744" w:rsidRDefault="004C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67E57" w:rsidR="00983D57" w:rsidRPr="00177744" w:rsidRDefault="004C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B894C" w:rsidR="00983D57" w:rsidRPr="00177744" w:rsidRDefault="004C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4E15F" w:rsidR="00983D57" w:rsidRPr="00177744" w:rsidRDefault="004C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DD960" w:rsidR="00983D57" w:rsidRPr="00177744" w:rsidRDefault="004C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DF613" w:rsidR="00983D57" w:rsidRPr="00177744" w:rsidRDefault="004C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58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A3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77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AB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755FB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2BAE6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4B449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5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D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7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6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A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8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5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CC6AF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C1BF4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8EB5E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D2D06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3FA2A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E2C9C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7D7A1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F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ECBBE" w:rsidR="00B87ED3" w:rsidRPr="00177744" w:rsidRDefault="004C4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A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4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0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2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8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438E6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4F6F8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3C42B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87EB2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DB85D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AE89C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218BC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7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3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9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1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6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A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B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DB463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6321F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3EBE3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F6601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13F90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BB252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2964D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D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D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D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9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0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4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38875" w:rsidR="00B87ED3" w:rsidRPr="00177744" w:rsidRDefault="004C4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DAE5C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38492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A3AF1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10F9C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80D66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9B933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5E03B" w:rsidR="00B87ED3" w:rsidRPr="00177744" w:rsidRDefault="004C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6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1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4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0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6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2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8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2C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