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B7F1" w:rsidR="0061148E" w:rsidRPr="00C834E2" w:rsidRDefault="000F1F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F046" w:rsidR="0061148E" w:rsidRPr="00C834E2" w:rsidRDefault="000F1F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A5E5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073F1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EE27D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3FCD8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6210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10038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53642" w:rsidR="00B87ED3" w:rsidRPr="00944D28" w:rsidRDefault="000F1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F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E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6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0ED03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68B24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CC78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4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B515" w:rsidR="00B87ED3" w:rsidRPr="00944D28" w:rsidRDefault="000F1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F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D954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39BE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B466D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A70AF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EBA2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8733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8AAB8" w:rsidR="00B87ED3" w:rsidRPr="00944D28" w:rsidRDefault="000F1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7546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3CFF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9E25D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4F708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11F68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BAC7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2779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D4B66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36B82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AA31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5313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742F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4E140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D7211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337A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5F370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67F21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1CD0B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A082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0934E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DC57" w:rsidR="00B87ED3" w:rsidRPr="00944D28" w:rsidRDefault="000F1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8808" w:rsidR="00B87ED3" w:rsidRPr="00944D28" w:rsidRDefault="000F1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01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