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98949" w:rsidR="00C34772" w:rsidRPr="0026421F" w:rsidRDefault="00DB6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62E3F" w:rsidR="00C34772" w:rsidRPr="00D339A1" w:rsidRDefault="00DB6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0DBD5" w:rsidR="002A7340" w:rsidRPr="00CD56BA" w:rsidRDefault="00DB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6F2FB" w:rsidR="002A7340" w:rsidRPr="00CD56BA" w:rsidRDefault="00DB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02990" w:rsidR="002A7340" w:rsidRPr="00CD56BA" w:rsidRDefault="00DB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37BC8" w:rsidR="002A7340" w:rsidRPr="00CD56BA" w:rsidRDefault="00DB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5500B" w:rsidR="002A7340" w:rsidRPr="00CD56BA" w:rsidRDefault="00DB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7CF2C" w:rsidR="002A7340" w:rsidRPr="00CD56BA" w:rsidRDefault="00DB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485E1" w:rsidR="002A7340" w:rsidRPr="00CD56BA" w:rsidRDefault="00DB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F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A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2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2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3F4BD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DEE81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55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D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C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4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4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14FEA" w:rsidR="001835FB" w:rsidRPr="006D22CC" w:rsidRDefault="00DB6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3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B8D7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441F0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17AB8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92EB8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98D21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91A1D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090DD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0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28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D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20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8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BB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2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48146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17B63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01C55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377D5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90341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C12CF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BF0B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0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EC807" w:rsidR="001835FB" w:rsidRPr="006D22CC" w:rsidRDefault="00DB6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BE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9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E8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A5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E0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C7475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B77B6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47425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6B6A9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D37D3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76BF6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8784B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C5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C6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89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3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35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5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BA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E660D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D1B33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C8584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8A381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A5CE4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02CDF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A13F2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D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9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AE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53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A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63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B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663EA" w:rsidR="009A6C64" w:rsidRPr="00730585" w:rsidRDefault="00DB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8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A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5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5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D0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5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4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B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DD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AC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8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8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DF9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165" w:rsidRPr="00B537C7" w:rsidRDefault="00DB6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AB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1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