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A049" w:rsidR="0061148E" w:rsidRPr="00C61931" w:rsidRDefault="00435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8E13" w:rsidR="0061148E" w:rsidRPr="00C61931" w:rsidRDefault="00435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607B7" w:rsidR="00B87ED3" w:rsidRPr="00944D28" w:rsidRDefault="004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9EA68" w:rsidR="00B87ED3" w:rsidRPr="00944D28" w:rsidRDefault="004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0AF2A" w:rsidR="00B87ED3" w:rsidRPr="00944D28" w:rsidRDefault="004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082A0" w:rsidR="00B87ED3" w:rsidRPr="00944D28" w:rsidRDefault="004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CB38A" w:rsidR="00B87ED3" w:rsidRPr="00944D28" w:rsidRDefault="004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0F328" w:rsidR="00B87ED3" w:rsidRPr="00944D28" w:rsidRDefault="004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01416" w:rsidR="00B87ED3" w:rsidRPr="00944D28" w:rsidRDefault="004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DC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0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CDF17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0AE29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B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25BDF" w:rsidR="00B87ED3" w:rsidRPr="00944D28" w:rsidRDefault="00435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1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D6003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AEABC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C32AD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98198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B13C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13140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A31E8" w:rsidR="00B87ED3" w:rsidRPr="00944D28" w:rsidRDefault="004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5814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BE568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504C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D013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BFD9B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AA5BF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2AE3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43CD4" w:rsidR="00B87ED3" w:rsidRPr="00944D28" w:rsidRDefault="0043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AAA0D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5488F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0AEA3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45097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2C23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82758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866D1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A00EB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C72ED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DBA60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3C39D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F474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01A28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8F981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22D9E" w:rsidR="00B87ED3" w:rsidRPr="00944D28" w:rsidRDefault="004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2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3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F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4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F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A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C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E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2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5E1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1CF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2025-07-19T21:25:00.0000000Z</dcterms:modified>
</coreProperties>
</file>