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702F" w:rsidR="0061148E" w:rsidRPr="000C582F" w:rsidRDefault="009B2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0514C" w:rsidR="0061148E" w:rsidRPr="000C582F" w:rsidRDefault="009B2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E5E24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CA18E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DE977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62F86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DB262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3F800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8FF80" w:rsidR="00B87ED3" w:rsidRPr="000C582F" w:rsidRDefault="009B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BA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87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DD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D2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A9187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FA2C0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9BD36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C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F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D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7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02A1" w:rsidR="00B87ED3" w:rsidRPr="000C582F" w:rsidRDefault="009B24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5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CA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3138D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0160E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9F005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A0D03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F3E72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8FF47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C33EE" w:rsidR="00B87ED3" w:rsidRPr="000C582F" w:rsidRDefault="009B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0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F7F8B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7FD73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70601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73C63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D9696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86F43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5584F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E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4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1D39D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FEEF6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289B6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F5F77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13BF8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01958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7D652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BD6D" w:rsidR="00B87ED3" w:rsidRPr="000C582F" w:rsidRDefault="009B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1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5F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9B9F1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3C986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44B05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57463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A8CC5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B65C8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73E3D" w:rsidR="00B87ED3" w:rsidRPr="000C582F" w:rsidRDefault="009B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4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E4"/>
    <w:rsid w:val="00AB2AC7"/>
    <w:rsid w:val="00AC243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2024-06-13T07:15:00.0000000Z</dcterms:modified>
</coreProperties>
</file>